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8D0E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69F70CC1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</w:t>
      </w:r>
      <w:r w:rsidR="00B042FD">
        <w:rPr>
          <w:rFonts w:ascii="Times New Roman" w:hAnsi="Times New Roman" w:cs="Times New Roman"/>
          <w:sz w:val="24"/>
          <w:szCs w:val="24"/>
        </w:rPr>
        <w:t xml:space="preserve"> английскому языку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042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45B12A92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</w:t>
      </w:r>
      <w:r w:rsidR="00324E8E">
        <w:rPr>
          <w:rFonts w:ascii="Times New Roman" w:hAnsi="Times New Roman" w:cs="Times New Roman"/>
          <w:sz w:val="24"/>
          <w:szCs w:val="24"/>
        </w:rPr>
        <w:t>25 сентября 2024 года</w:t>
      </w:r>
      <w:r w:rsidRPr="009070F9">
        <w:rPr>
          <w:rFonts w:ascii="Times New Roman" w:hAnsi="Times New Roman" w:cs="Times New Roman"/>
          <w:sz w:val="24"/>
          <w:szCs w:val="24"/>
        </w:rPr>
        <w:t>___</w:t>
      </w:r>
    </w:p>
    <w:p w14:paraId="38BAF071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76A6EAE0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ГБОУ «Школа №</w:t>
      </w:r>
      <w:r w:rsidR="00324E8E">
        <w:rPr>
          <w:rFonts w:ascii="Times New Roman" w:hAnsi="Times New Roman" w:cs="Times New Roman"/>
          <w:sz w:val="24"/>
          <w:szCs w:val="24"/>
        </w:rPr>
        <w:t xml:space="preserve">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7C8D8CA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3136"/>
        <w:gridCol w:w="1799"/>
        <w:gridCol w:w="1061"/>
        <w:gridCol w:w="1453"/>
        <w:gridCol w:w="1451"/>
        <w:gridCol w:w="1781"/>
        <w:gridCol w:w="1562"/>
        <w:gridCol w:w="1712"/>
      </w:tblGrid>
      <w:tr w:rsidR="009070F9" w14:paraId="2902D009" w14:textId="77777777" w:rsidTr="00D1050A">
        <w:tc>
          <w:tcPr>
            <w:tcW w:w="605" w:type="dxa"/>
          </w:tcPr>
          <w:p w14:paraId="5D5AF26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14:paraId="0512821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14:paraId="3215349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61" w:type="dxa"/>
          </w:tcPr>
          <w:p w14:paraId="728FAAAB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0C936134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3" w:type="dxa"/>
          </w:tcPr>
          <w:p w14:paraId="0D04BDC4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1" w:type="dxa"/>
          </w:tcPr>
          <w:p w14:paraId="09F0D2A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76CF4C2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2" w:type="dxa"/>
          </w:tcPr>
          <w:p w14:paraId="09AA5AEE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676F043F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0D4445" w14:paraId="2A459195" w14:textId="77777777" w:rsidTr="00D1050A">
        <w:tc>
          <w:tcPr>
            <w:tcW w:w="605" w:type="dxa"/>
          </w:tcPr>
          <w:p w14:paraId="6BF3B95E" w14:textId="77777777" w:rsidR="000D4445" w:rsidRDefault="006923AF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01B2BA9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5">
              <w:rPr>
                <w:rFonts w:ascii="Times New Roman" w:hAnsi="Times New Roman" w:cs="Times New Roman"/>
                <w:sz w:val="24"/>
                <w:szCs w:val="24"/>
              </w:rPr>
              <w:t>sen24610/edu800152/6/r7887</w:t>
            </w:r>
          </w:p>
        </w:tc>
        <w:tc>
          <w:tcPr>
            <w:tcW w:w="1799" w:type="dxa"/>
          </w:tcPr>
          <w:p w14:paraId="2D66A413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2A">
              <w:rPr>
                <w:rFonts w:ascii="Times New Roman" w:hAnsi="Times New Roman" w:cs="Times New Roman"/>
                <w:sz w:val="24"/>
                <w:szCs w:val="24"/>
              </w:rPr>
              <w:t>Вигуро</w:t>
            </w:r>
            <w:proofErr w:type="spellEnd"/>
            <w:r w:rsidRPr="0010132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061" w:type="dxa"/>
          </w:tcPr>
          <w:p w14:paraId="55B130CA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9A98CFA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8921342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14:paraId="26F9ACE9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14:paraId="536B29A1" w14:textId="77777777" w:rsidR="000D4445" w:rsidRPr="000629EF" w:rsidRDefault="000D4445" w:rsidP="000D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128EE2A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0D4445" w14:paraId="4F601BB7" w14:textId="77777777" w:rsidTr="00D1050A">
        <w:tc>
          <w:tcPr>
            <w:tcW w:w="605" w:type="dxa"/>
          </w:tcPr>
          <w:p w14:paraId="49EED02E" w14:textId="77777777" w:rsidR="000D4445" w:rsidRDefault="006923AF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69B54063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5">
              <w:rPr>
                <w:rFonts w:ascii="Times New Roman" w:hAnsi="Times New Roman" w:cs="Times New Roman"/>
                <w:sz w:val="24"/>
                <w:szCs w:val="24"/>
              </w:rPr>
              <w:t>sen24610/edu800152/6/2z5z7</w:t>
            </w:r>
          </w:p>
        </w:tc>
        <w:tc>
          <w:tcPr>
            <w:tcW w:w="1799" w:type="dxa"/>
          </w:tcPr>
          <w:p w14:paraId="69740156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5">
              <w:rPr>
                <w:rFonts w:ascii="Times New Roman" w:hAnsi="Times New Roman" w:cs="Times New Roman"/>
                <w:sz w:val="24"/>
                <w:szCs w:val="24"/>
              </w:rPr>
              <w:t>Овчаренко Захар Сергеевич</w:t>
            </w:r>
          </w:p>
        </w:tc>
        <w:tc>
          <w:tcPr>
            <w:tcW w:w="1061" w:type="dxa"/>
          </w:tcPr>
          <w:p w14:paraId="2264253F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6F5B607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B552A12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14:paraId="1D3BD460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14:paraId="1B4F2691" w14:textId="51E68039" w:rsidR="000D4445" w:rsidRPr="000629EF" w:rsidRDefault="00213121" w:rsidP="000D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6874B49" w14:textId="77777777" w:rsidR="000D4445" w:rsidRDefault="000D4445" w:rsidP="000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58F40DF7" w14:textId="77777777" w:rsidTr="00D1050A">
        <w:tc>
          <w:tcPr>
            <w:tcW w:w="605" w:type="dxa"/>
          </w:tcPr>
          <w:p w14:paraId="3514206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14:paraId="602C295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4A">
              <w:rPr>
                <w:rFonts w:ascii="Times New Roman" w:hAnsi="Times New Roman" w:cs="Times New Roman"/>
                <w:sz w:val="24"/>
                <w:szCs w:val="24"/>
              </w:rPr>
              <w:t>sen24610/edu800152/6/rqz92</w:t>
            </w:r>
          </w:p>
        </w:tc>
        <w:tc>
          <w:tcPr>
            <w:tcW w:w="1799" w:type="dxa"/>
          </w:tcPr>
          <w:p w14:paraId="193A0C1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78">
              <w:rPr>
                <w:rFonts w:ascii="Times New Roman" w:hAnsi="Times New Roman" w:cs="Times New Roman"/>
                <w:sz w:val="24"/>
                <w:szCs w:val="24"/>
              </w:rPr>
              <w:t>Федяева Анастасия Сергеевна</w:t>
            </w:r>
          </w:p>
        </w:tc>
        <w:tc>
          <w:tcPr>
            <w:tcW w:w="1061" w:type="dxa"/>
          </w:tcPr>
          <w:p w14:paraId="62EE143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628A374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6B76981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1" w:type="dxa"/>
          </w:tcPr>
          <w:p w14:paraId="3FB4D41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2" w:type="dxa"/>
          </w:tcPr>
          <w:p w14:paraId="173A33D4" w14:textId="1383B06B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EE316F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2A07A6DF" w14:textId="77777777" w:rsidTr="00D1050A">
        <w:tc>
          <w:tcPr>
            <w:tcW w:w="605" w:type="dxa"/>
          </w:tcPr>
          <w:p w14:paraId="25C8A49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14:paraId="1D5EB88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5E">
              <w:rPr>
                <w:rFonts w:ascii="Times New Roman" w:hAnsi="Times New Roman" w:cs="Times New Roman"/>
                <w:sz w:val="24"/>
                <w:szCs w:val="24"/>
              </w:rPr>
              <w:t>sen24610/edu800152/6/rq559</w:t>
            </w:r>
          </w:p>
        </w:tc>
        <w:tc>
          <w:tcPr>
            <w:tcW w:w="1799" w:type="dxa"/>
          </w:tcPr>
          <w:p w14:paraId="55D9E90F" w14:textId="77777777" w:rsidR="00D1050A" w:rsidRPr="00F32211" w:rsidRDefault="00D1050A" w:rsidP="00D105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211">
              <w:rPr>
                <w:rFonts w:ascii="Times New Roman" w:hAnsi="Times New Roman" w:cs="Times New Roman"/>
                <w:color w:val="000000"/>
              </w:rPr>
              <w:t>Зеленина Мария Викторовна</w:t>
            </w:r>
          </w:p>
          <w:p w14:paraId="23CED25F" w14:textId="77777777" w:rsidR="00D1050A" w:rsidRPr="00F32211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0694BE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29171A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50C2B96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1" w:type="dxa"/>
          </w:tcPr>
          <w:p w14:paraId="594EE60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2" w:type="dxa"/>
          </w:tcPr>
          <w:p w14:paraId="42DA8270" w14:textId="3E13A3E1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3CAE6D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35690504" w14:textId="77777777" w:rsidTr="00D1050A">
        <w:tc>
          <w:tcPr>
            <w:tcW w:w="605" w:type="dxa"/>
          </w:tcPr>
          <w:p w14:paraId="029972C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14:paraId="53D53E3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5E">
              <w:rPr>
                <w:rFonts w:ascii="Times New Roman" w:hAnsi="Times New Roman" w:cs="Times New Roman"/>
                <w:sz w:val="24"/>
                <w:szCs w:val="24"/>
              </w:rPr>
              <w:t>sen24610/edu800152/6/rwz98</w:t>
            </w:r>
          </w:p>
        </w:tc>
        <w:tc>
          <w:tcPr>
            <w:tcW w:w="1799" w:type="dxa"/>
          </w:tcPr>
          <w:p w14:paraId="36C0C2D6" w14:textId="77777777" w:rsidR="00D1050A" w:rsidRPr="00F32211" w:rsidRDefault="00D1050A" w:rsidP="00D105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211">
              <w:rPr>
                <w:rFonts w:ascii="Times New Roman" w:hAnsi="Times New Roman" w:cs="Times New Roman"/>
                <w:color w:val="000000"/>
              </w:rPr>
              <w:t>Черников Артем Русланович</w:t>
            </w:r>
          </w:p>
          <w:p w14:paraId="1BFF6A14" w14:textId="77777777" w:rsidR="00D1050A" w:rsidRPr="00F32211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0954F0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6B06214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65386BA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14:paraId="4087AA7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2" w:type="dxa"/>
          </w:tcPr>
          <w:p w14:paraId="2FA41A55" w14:textId="1282D29F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5930D1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3790CAD4" w14:textId="77777777" w:rsidTr="00D1050A">
        <w:tc>
          <w:tcPr>
            <w:tcW w:w="605" w:type="dxa"/>
          </w:tcPr>
          <w:p w14:paraId="18F23B0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14:paraId="1FCE52F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5E">
              <w:rPr>
                <w:rFonts w:ascii="Times New Roman" w:hAnsi="Times New Roman" w:cs="Times New Roman"/>
                <w:sz w:val="24"/>
                <w:szCs w:val="24"/>
              </w:rPr>
              <w:t>sen24610/edu800152/6/r9z52</w:t>
            </w:r>
          </w:p>
        </w:tc>
        <w:tc>
          <w:tcPr>
            <w:tcW w:w="1799" w:type="dxa"/>
          </w:tcPr>
          <w:p w14:paraId="4951405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5E">
              <w:rPr>
                <w:rFonts w:ascii="Times New Roman" w:hAnsi="Times New Roman" w:cs="Times New Roman"/>
                <w:sz w:val="24"/>
                <w:szCs w:val="24"/>
              </w:rPr>
              <w:t>Зыкова Дарья Игоревна</w:t>
            </w:r>
          </w:p>
        </w:tc>
        <w:tc>
          <w:tcPr>
            <w:tcW w:w="1061" w:type="dxa"/>
          </w:tcPr>
          <w:p w14:paraId="4D1D4FE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88FEB2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43DDA0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14:paraId="13E2909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2" w:type="dxa"/>
          </w:tcPr>
          <w:p w14:paraId="75D0E9D5" w14:textId="3FD6D61C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AA7847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1A8E95BE" w14:textId="77777777" w:rsidTr="00D1050A">
        <w:tc>
          <w:tcPr>
            <w:tcW w:w="605" w:type="dxa"/>
          </w:tcPr>
          <w:p w14:paraId="48C1F07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14:paraId="53321F8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5E">
              <w:rPr>
                <w:rFonts w:ascii="Times New Roman" w:hAnsi="Times New Roman" w:cs="Times New Roman"/>
                <w:sz w:val="24"/>
                <w:szCs w:val="24"/>
              </w:rPr>
              <w:t>sen24610/edu800152/6/23778</w:t>
            </w:r>
          </w:p>
        </w:tc>
        <w:tc>
          <w:tcPr>
            <w:tcW w:w="1799" w:type="dxa"/>
          </w:tcPr>
          <w:p w14:paraId="44F151C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6C8">
              <w:rPr>
                <w:rFonts w:ascii="Times New Roman" w:hAnsi="Times New Roman" w:cs="Times New Roman"/>
                <w:sz w:val="24"/>
                <w:szCs w:val="24"/>
              </w:rPr>
              <w:t>Запотылок</w:t>
            </w:r>
            <w:proofErr w:type="spellEnd"/>
            <w:r w:rsidRPr="00AD76C8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061" w:type="dxa"/>
          </w:tcPr>
          <w:p w14:paraId="78DABB7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A56E0A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1F6573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14:paraId="127DABE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2" w:type="dxa"/>
          </w:tcPr>
          <w:p w14:paraId="7A37C627" w14:textId="2FE0BA6D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8B9CA3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062EF87F" w14:textId="77777777" w:rsidTr="00D1050A">
        <w:tc>
          <w:tcPr>
            <w:tcW w:w="605" w:type="dxa"/>
          </w:tcPr>
          <w:p w14:paraId="6B1348A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6" w:type="dxa"/>
          </w:tcPr>
          <w:p w14:paraId="5DD6219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3">
              <w:rPr>
                <w:rFonts w:ascii="Times New Roman" w:hAnsi="Times New Roman" w:cs="Times New Roman"/>
                <w:sz w:val="24"/>
                <w:szCs w:val="24"/>
              </w:rPr>
              <w:t>sen24610/edu800152/6/r6v5r</w:t>
            </w:r>
          </w:p>
        </w:tc>
        <w:tc>
          <w:tcPr>
            <w:tcW w:w="1799" w:type="dxa"/>
          </w:tcPr>
          <w:p w14:paraId="7AD3038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3">
              <w:rPr>
                <w:rFonts w:ascii="Times New Roman" w:hAnsi="Times New Roman" w:cs="Times New Roman"/>
                <w:sz w:val="24"/>
                <w:szCs w:val="24"/>
              </w:rPr>
              <w:t>Дегтярёва Вера Сергеевна</w:t>
            </w:r>
          </w:p>
        </w:tc>
        <w:tc>
          <w:tcPr>
            <w:tcW w:w="1061" w:type="dxa"/>
          </w:tcPr>
          <w:p w14:paraId="0C3C41C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EB4CF1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97A07C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14:paraId="5989A73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</w:tcPr>
          <w:p w14:paraId="10E123A1" w14:textId="5B5CC1A9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8209CE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6DB4C914" w14:textId="77777777" w:rsidTr="00D1050A">
        <w:tc>
          <w:tcPr>
            <w:tcW w:w="605" w:type="dxa"/>
          </w:tcPr>
          <w:p w14:paraId="52FFDFA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14:paraId="3D34CAE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3">
              <w:rPr>
                <w:rFonts w:ascii="Times New Roman" w:hAnsi="Times New Roman" w:cs="Times New Roman"/>
                <w:sz w:val="24"/>
                <w:szCs w:val="24"/>
              </w:rPr>
              <w:t>sen24610/edu800152/6/2z672</w:t>
            </w:r>
          </w:p>
        </w:tc>
        <w:tc>
          <w:tcPr>
            <w:tcW w:w="1799" w:type="dxa"/>
          </w:tcPr>
          <w:p w14:paraId="2D58348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3">
              <w:rPr>
                <w:rFonts w:ascii="Times New Roman" w:hAnsi="Times New Roman" w:cs="Times New Roman"/>
                <w:sz w:val="24"/>
                <w:szCs w:val="24"/>
              </w:rPr>
              <w:t>Ревякин Андрей Михайлович</w:t>
            </w:r>
          </w:p>
        </w:tc>
        <w:tc>
          <w:tcPr>
            <w:tcW w:w="1061" w:type="dxa"/>
          </w:tcPr>
          <w:p w14:paraId="2BE4765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69BAF4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DA03D4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14:paraId="175C1B8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</w:tcPr>
          <w:p w14:paraId="43989CC6" w14:textId="46CB7312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0C3418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57AABE73" w14:textId="77777777" w:rsidTr="00D1050A">
        <w:tc>
          <w:tcPr>
            <w:tcW w:w="605" w:type="dxa"/>
          </w:tcPr>
          <w:p w14:paraId="4B92EE9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14:paraId="5ED7E71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E3">
              <w:rPr>
                <w:rFonts w:ascii="Times New Roman" w:hAnsi="Times New Roman" w:cs="Times New Roman"/>
                <w:sz w:val="24"/>
                <w:szCs w:val="24"/>
              </w:rPr>
              <w:t>sen24610/edu800152/6/28w7r</w:t>
            </w:r>
          </w:p>
        </w:tc>
        <w:tc>
          <w:tcPr>
            <w:tcW w:w="1799" w:type="dxa"/>
          </w:tcPr>
          <w:p w14:paraId="1BC9BEE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A">
              <w:rPr>
                <w:rFonts w:ascii="Times New Roman" w:hAnsi="Times New Roman" w:cs="Times New Roman"/>
                <w:sz w:val="24"/>
                <w:szCs w:val="24"/>
              </w:rPr>
              <w:t>Николенко Иван Александрович</w:t>
            </w:r>
          </w:p>
        </w:tc>
        <w:tc>
          <w:tcPr>
            <w:tcW w:w="1061" w:type="dxa"/>
          </w:tcPr>
          <w:p w14:paraId="25AD00A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8FDE51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3F4BBEC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14:paraId="57E30DD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</w:tcPr>
          <w:p w14:paraId="3C96F5BB" w14:textId="060A63B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65DCDB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4CF56FD1" w14:textId="77777777" w:rsidTr="00D1050A">
        <w:tc>
          <w:tcPr>
            <w:tcW w:w="605" w:type="dxa"/>
          </w:tcPr>
          <w:p w14:paraId="4C59261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</w:tcPr>
          <w:p w14:paraId="1317BBF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E">
              <w:rPr>
                <w:rFonts w:ascii="Times New Roman" w:hAnsi="Times New Roman" w:cs="Times New Roman"/>
                <w:sz w:val="24"/>
                <w:szCs w:val="24"/>
              </w:rPr>
              <w:t>sen24610/edu800152/6/2897r</w:t>
            </w:r>
          </w:p>
        </w:tc>
        <w:tc>
          <w:tcPr>
            <w:tcW w:w="1799" w:type="dxa"/>
          </w:tcPr>
          <w:p w14:paraId="1092CAA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EE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032DE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061" w:type="dxa"/>
          </w:tcPr>
          <w:p w14:paraId="6A74121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1E6345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773252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14:paraId="1766304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</w:tcPr>
          <w:p w14:paraId="4657DB9B" w14:textId="57A025B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39096C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250D9D93" w14:textId="77777777" w:rsidTr="00D1050A">
        <w:tc>
          <w:tcPr>
            <w:tcW w:w="605" w:type="dxa"/>
          </w:tcPr>
          <w:p w14:paraId="7ECF73B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</w:tcPr>
          <w:p w14:paraId="779869E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06">
              <w:rPr>
                <w:rFonts w:ascii="Times New Roman" w:hAnsi="Times New Roman" w:cs="Times New Roman"/>
                <w:sz w:val="24"/>
                <w:szCs w:val="24"/>
              </w:rPr>
              <w:t>sen24610/edu800152/6/284v7</w:t>
            </w:r>
          </w:p>
        </w:tc>
        <w:tc>
          <w:tcPr>
            <w:tcW w:w="1799" w:type="dxa"/>
          </w:tcPr>
          <w:p w14:paraId="2D22FAE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33">
              <w:rPr>
                <w:rFonts w:ascii="Times New Roman" w:hAnsi="Times New Roman" w:cs="Times New Roman"/>
                <w:sz w:val="24"/>
                <w:szCs w:val="24"/>
              </w:rPr>
              <w:t>Бондаренко Милана Геннадиевна</w:t>
            </w:r>
          </w:p>
        </w:tc>
        <w:tc>
          <w:tcPr>
            <w:tcW w:w="1061" w:type="dxa"/>
          </w:tcPr>
          <w:p w14:paraId="3200A79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5E29473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09E8F4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1" w:type="dxa"/>
          </w:tcPr>
          <w:p w14:paraId="0DEC7A4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2" w:type="dxa"/>
          </w:tcPr>
          <w:p w14:paraId="441ADE10" w14:textId="35D3CD33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5C5EC7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74F2F18F" w14:textId="77777777" w:rsidTr="00D1050A">
        <w:tc>
          <w:tcPr>
            <w:tcW w:w="605" w:type="dxa"/>
          </w:tcPr>
          <w:p w14:paraId="1662CC0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</w:tcPr>
          <w:p w14:paraId="673AB25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sen24610/edu800152/6/rwzz8</w:t>
            </w:r>
          </w:p>
        </w:tc>
        <w:tc>
          <w:tcPr>
            <w:tcW w:w="1799" w:type="dxa"/>
          </w:tcPr>
          <w:p w14:paraId="51D78B9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Коломиец Камилла Сергеевна</w:t>
            </w:r>
          </w:p>
        </w:tc>
        <w:tc>
          <w:tcPr>
            <w:tcW w:w="1061" w:type="dxa"/>
          </w:tcPr>
          <w:p w14:paraId="5513FD1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7AE1739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361D051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1259CA2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</w:tcPr>
          <w:p w14:paraId="19AC2E5B" w14:textId="1973F0B3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D7B0EC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5AFF2B77" w14:textId="77777777" w:rsidTr="00D1050A">
        <w:tc>
          <w:tcPr>
            <w:tcW w:w="605" w:type="dxa"/>
          </w:tcPr>
          <w:p w14:paraId="2729F22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</w:tcPr>
          <w:p w14:paraId="0F3BE87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sen24610/edu800152/6/r9qv5</w:t>
            </w:r>
          </w:p>
        </w:tc>
        <w:tc>
          <w:tcPr>
            <w:tcW w:w="1799" w:type="dxa"/>
          </w:tcPr>
          <w:p w14:paraId="0850C67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8430D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061" w:type="dxa"/>
          </w:tcPr>
          <w:p w14:paraId="1DDB6CE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5EE667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25DD96B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40EB6F6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</w:tcPr>
          <w:p w14:paraId="231E81FD" w14:textId="0FE5CE55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46D952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579132CB" w14:textId="77777777" w:rsidTr="00D1050A">
        <w:tc>
          <w:tcPr>
            <w:tcW w:w="605" w:type="dxa"/>
          </w:tcPr>
          <w:p w14:paraId="0A33669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</w:tcPr>
          <w:p w14:paraId="70F2CFE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sen24610/edu800152/6/r6zz5</w:t>
            </w:r>
          </w:p>
        </w:tc>
        <w:tc>
          <w:tcPr>
            <w:tcW w:w="1799" w:type="dxa"/>
          </w:tcPr>
          <w:p w14:paraId="2E1F654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 w:rsidRPr="008430D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Артёмовна</w:t>
            </w:r>
          </w:p>
        </w:tc>
        <w:tc>
          <w:tcPr>
            <w:tcW w:w="1061" w:type="dxa"/>
          </w:tcPr>
          <w:p w14:paraId="057C444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B53630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190BEA1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791FBA8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</w:tcPr>
          <w:p w14:paraId="514304BD" w14:textId="16F4F975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31995B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29DFC499" w14:textId="77777777" w:rsidTr="00D1050A">
        <w:tc>
          <w:tcPr>
            <w:tcW w:w="605" w:type="dxa"/>
          </w:tcPr>
          <w:p w14:paraId="7856811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</w:tcPr>
          <w:p w14:paraId="29A440E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sen24610/edu800152/6/r7672</w:t>
            </w:r>
          </w:p>
        </w:tc>
        <w:tc>
          <w:tcPr>
            <w:tcW w:w="1799" w:type="dxa"/>
          </w:tcPr>
          <w:p w14:paraId="1D5AB21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Попова София Евгеньевна</w:t>
            </w:r>
          </w:p>
        </w:tc>
        <w:tc>
          <w:tcPr>
            <w:tcW w:w="1061" w:type="dxa"/>
          </w:tcPr>
          <w:p w14:paraId="3B6DE8F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28F9E8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5AC092F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28D3720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14:paraId="52CAC5B8" w14:textId="4F12BED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81006C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64917D03" w14:textId="77777777" w:rsidTr="00D1050A">
        <w:tc>
          <w:tcPr>
            <w:tcW w:w="605" w:type="dxa"/>
          </w:tcPr>
          <w:p w14:paraId="0885FB0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</w:tcPr>
          <w:p w14:paraId="16FCD08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sen24610/edu800152/6/r49zw</w:t>
            </w:r>
          </w:p>
        </w:tc>
        <w:tc>
          <w:tcPr>
            <w:tcW w:w="1799" w:type="dxa"/>
          </w:tcPr>
          <w:p w14:paraId="7BD99F3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DF">
              <w:rPr>
                <w:rFonts w:ascii="Times New Roman" w:hAnsi="Times New Roman" w:cs="Times New Roman"/>
                <w:sz w:val="24"/>
                <w:szCs w:val="24"/>
              </w:rPr>
              <w:t>Мусихина Дарья Романовна</w:t>
            </w:r>
          </w:p>
        </w:tc>
        <w:tc>
          <w:tcPr>
            <w:tcW w:w="1061" w:type="dxa"/>
          </w:tcPr>
          <w:p w14:paraId="66BDF3B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203AD11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0B74995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132AFEE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14:paraId="738210DA" w14:textId="1D3026EF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FCD5DB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7A68AD5D" w14:textId="77777777" w:rsidTr="00D1050A">
        <w:trPr>
          <w:trHeight w:val="1258"/>
        </w:trPr>
        <w:tc>
          <w:tcPr>
            <w:tcW w:w="605" w:type="dxa"/>
          </w:tcPr>
          <w:p w14:paraId="3C75D12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6" w:type="dxa"/>
          </w:tcPr>
          <w:p w14:paraId="0EE4AE3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90">
              <w:rPr>
                <w:rFonts w:ascii="Times New Roman" w:hAnsi="Times New Roman" w:cs="Times New Roman"/>
                <w:sz w:val="24"/>
                <w:szCs w:val="24"/>
              </w:rPr>
              <w:t>sen24610/edu800152/6/r499w</w:t>
            </w:r>
          </w:p>
        </w:tc>
        <w:tc>
          <w:tcPr>
            <w:tcW w:w="1799" w:type="dxa"/>
          </w:tcPr>
          <w:p w14:paraId="75FB410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390">
              <w:rPr>
                <w:rFonts w:ascii="Times New Roman" w:hAnsi="Times New Roman" w:cs="Times New Roman"/>
                <w:sz w:val="24"/>
                <w:szCs w:val="24"/>
              </w:rPr>
              <w:t>Вожжова</w:t>
            </w:r>
            <w:proofErr w:type="spellEnd"/>
            <w:r w:rsidRPr="0094639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061" w:type="dxa"/>
          </w:tcPr>
          <w:p w14:paraId="42FB72D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4371FB0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06B7E94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587C0E7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14:paraId="2A430F38" w14:textId="5B5256B8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9ABAF1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252DFD0F" w14:textId="77777777" w:rsidTr="00D1050A">
        <w:tc>
          <w:tcPr>
            <w:tcW w:w="605" w:type="dxa"/>
          </w:tcPr>
          <w:p w14:paraId="1CCFC8D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</w:tcPr>
          <w:p w14:paraId="6A58A3EA" w14:textId="77777777" w:rsidR="00D1050A" w:rsidRPr="00946390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sen24610/edu800152/6/2z97r</w:t>
            </w:r>
          </w:p>
        </w:tc>
        <w:tc>
          <w:tcPr>
            <w:tcW w:w="1799" w:type="dxa"/>
          </w:tcPr>
          <w:p w14:paraId="6595309B" w14:textId="77777777" w:rsidR="00D1050A" w:rsidRPr="00946390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061" w:type="dxa"/>
          </w:tcPr>
          <w:p w14:paraId="27769A0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BFFD1B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01D24C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2918FB8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2" w:type="dxa"/>
          </w:tcPr>
          <w:p w14:paraId="3E772378" w14:textId="22E76BE2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B9884D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05CBEF4B" w14:textId="77777777" w:rsidTr="00D1050A">
        <w:tc>
          <w:tcPr>
            <w:tcW w:w="605" w:type="dxa"/>
          </w:tcPr>
          <w:p w14:paraId="7051FC2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</w:tcPr>
          <w:p w14:paraId="1442ED2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84">
              <w:rPr>
                <w:rFonts w:ascii="Times New Roman" w:hAnsi="Times New Roman" w:cs="Times New Roman"/>
                <w:sz w:val="24"/>
                <w:szCs w:val="24"/>
              </w:rPr>
              <w:t>sen24610/edu800152/6/rq79r</w:t>
            </w:r>
          </w:p>
        </w:tc>
        <w:tc>
          <w:tcPr>
            <w:tcW w:w="1799" w:type="dxa"/>
          </w:tcPr>
          <w:p w14:paraId="66910FF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A84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633A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061" w:type="dxa"/>
          </w:tcPr>
          <w:p w14:paraId="661D666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10EEF6D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3A80FD2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</w:tcPr>
          <w:p w14:paraId="017DD4D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2" w:type="dxa"/>
          </w:tcPr>
          <w:p w14:paraId="5359CFC8" w14:textId="7CD828D4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785098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4BA461DB" w14:textId="77777777" w:rsidTr="00D1050A">
        <w:tc>
          <w:tcPr>
            <w:tcW w:w="605" w:type="dxa"/>
          </w:tcPr>
          <w:p w14:paraId="7BA7C2E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</w:tcPr>
          <w:p w14:paraId="6DECC34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87">
              <w:rPr>
                <w:rFonts w:ascii="Times New Roman" w:hAnsi="Times New Roman" w:cs="Times New Roman"/>
                <w:sz w:val="24"/>
                <w:szCs w:val="24"/>
              </w:rPr>
              <w:t>sen24610/edu800152/6/25748</w:t>
            </w:r>
          </w:p>
        </w:tc>
        <w:tc>
          <w:tcPr>
            <w:tcW w:w="1799" w:type="dxa"/>
          </w:tcPr>
          <w:p w14:paraId="2F0D416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87">
              <w:rPr>
                <w:rFonts w:ascii="Times New Roman" w:hAnsi="Times New Roman" w:cs="Times New Roman"/>
                <w:sz w:val="24"/>
                <w:szCs w:val="24"/>
              </w:rPr>
              <w:t>Столбов Владислав Алексеевич</w:t>
            </w:r>
          </w:p>
        </w:tc>
        <w:tc>
          <w:tcPr>
            <w:tcW w:w="1061" w:type="dxa"/>
          </w:tcPr>
          <w:p w14:paraId="2A9303E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650A906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6153DD6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69615B2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2" w:type="dxa"/>
          </w:tcPr>
          <w:p w14:paraId="56F3FEB4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97F170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1FEDE66A" w14:textId="77777777" w:rsidTr="00D1050A">
        <w:tc>
          <w:tcPr>
            <w:tcW w:w="605" w:type="dxa"/>
          </w:tcPr>
          <w:p w14:paraId="7C4AEC5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</w:tcPr>
          <w:p w14:paraId="615ABBD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3">
              <w:rPr>
                <w:rFonts w:ascii="Times New Roman" w:hAnsi="Times New Roman" w:cs="Times New Roman"/>
                <w:sz w:val="24"/>
                <w:szCs w:val="24"/>
              </w:rPr>
              <w:t>sen24610/edu800152/6/r9qq5</w:t>
            </w:r>
          </w:p>
        </w:tc>
        <w:tc>
          <w:tcPr>
            <w:tcW w:w="1799" w:type="dxa"/>
          </w:tcPr>
          <w:p w14:paraId="70E63F3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3">
              <w:rPr>
                <w:rFonts w:ascii="Times New Roman" w:hAnsi="Times New Roman" w:cs="Times New Roman"/>
                <w:sz w:val="24"/>
                <w:szCs w:val="24"/>
              </w:rPr>
              <w:t>Ефремова Виктория Артемовна</w:t>
            </w:r>
          </w:p>
        </w:tc>
        <w:tc>
          <w:tcPr>
            <w:tcW w:w="1061" w:type="dxa"/>
          </w:tcPr>
          <w:p w14:paraId="4C14F03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5A50149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D31ED6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14:paraId="0F6E0D8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</w:tcPr>
          <w:p w14:paraId="0C0A6803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644FEC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264807BB" w14:textId="77777777" w:rsidTr="00D1050A">
        <w:tc>
          <w:tcPr>
            <w:tcW w:w="605" w:type="dxa"/>
          </w:tcPr>
          <w:p w14:paraId="04AD421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6" w:type="dxa"/>
          </w:tcPr>
          <w:p w14:paraId="05CDD83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3">
              <w:rPr>
                <w:rFonts w:ascii="Times New Roman" w:hAnsi="Times New Roman" w:cs="Times New Roman"/>
                <w:sz w:val="24"/>
                <w:szCs w:val="24"/>
              </w:rPr>
              <w:t>sen24610/edu800152/6/25z8r</w:t>
            </w:r>
          </w:p>
        </w:tc>
        <w:tc>
          <w:tcPr>
            <w:tcW w:w="1799" w:type="dxa"/>
          </w:tcPr>
          <w:p w14:paraId="44ED21C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3">
              <w:rPr>
                <w:rFonts w:ascii="Times New Roman" w:hAnsi="Times New Roman" w:cs="Times New Roman"/>
                <w:sz w:val="24"/>
                <w:szCs w:val="24"/>
              </w:rPr>
              <w:t>Ященко Кирилл Антонович</w:t>
            </w:r>
          </w:p>
        </w:tc>
        <w:tc>
          <w:tcPr>
            <w:tcW w:w="1061" w:type="dxa"/>
          </w:tcPr>
          <w:p w14:paraId="5835C10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213B45C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9F065B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14:paraId="167A09F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</w:tcPr>
          <w:p w14:paraId="62DC703D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DCAC08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59C0AF06" w14:textId="77777777" w:rsidTr="00D1050A">
        <w:tc>
          <w:tcPr>
            <w:tcW w:w="605" w:type="dxa"/>
          </w:tcPr>
          <w:p w14:paraId="345D55D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</w:tcPr>
          <w:p w14:paraId="7BB403A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5B">
              <w:rPr>
                <w:rFonts w:ascii="Times New Roman" w:hAnsi="Times New Roman" w:cs="Times New Roman"/>
                <w:sz w:val="24"/>
                <w:szCs w:val="24"/>
              </w:rPr>
              <w:t>sen24610/edu800152/6/25778</w:t>
            </w:r>
          </w:p>
        </w:tc>
        <w:tc>
          <w:tcPr>
            <w:tcW w:w="1799" w:type="dxa"/>
          </w:tcPr>
          <w:p w14:paraId="43FE28D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5B">
              <w:rPr>
                <w:rFonts w:ascii="Times New Roman" w:hAnsi="Times New Roman" w:cs="Times New Roman"/>
                <w:sz w:val="24"/>
                <w:szCs w:val="24"/>
              </w:rPr>
              <w:t>Зоря Максим Романович</w:t>
            </w:r>
          </w:p>
        </w:tc>
        <w:tc>
          <w:tcPr>
            <w:tcW w:w="1061" w:type="dxa"/>
          </w:tcPr>
          <w:p w14:paraId="0871990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9092C2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3FEF1F3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14:paraId="538C8AE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</w:tcPr>
          <w:p w14:paraId="51B942D7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B460F2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62C97F9F" w14:textId="77777777" w:rsidTr="00D1050A">
        <w:tc>
          <w:tcPr>
            <w:tcW w:w="605" w:type="dxa"/>
          </w:tcPr>
          <w:p w14:paraId="5007612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</w:tcPr>
          <w:p w14:paraId="4628000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F9">
              <w:rPr>
                <w:rFonts w:ascii="Times New Roman" w:hAnsi="Times New Roman" w:cs="Times New Roman"/>
                <w:sz w:val="24"/>
                <w:szCs w:val="24"/>
              </w:rPr>
              <w:t>sen24610/edu800152/6/rwz88</w:t>
            </w:r>
          </w:p>
        </w:tc>
        <w:tc>
          <w:tcPr>
            <w:tcW w:w="1799" w:type="dxa"/>
          </w:tcPr>
          <w:p w14:paraId="07969A2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F9">
              <w:rPr>
                <w:rFonts w:ascii="Times New Roman" w:hAnsi="Times New Roman" w:cs="Times New Roman"/>
                <w:sz w:val="24"/>
                <w:szCs w:val="24"/>
              </w:rPr>
              <w:t>Андрусенко Евгений Валерьевич</w:t>
            </w:r>
          </w:p>
        </w:tc>
        <w:tc>
          <w:tcPr>
            <w:tcW w:w="1061" w:type="dxa"/>
          </w:tcPr>
          <w:p w14:paraId="37A3F90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2895198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B00E1F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6BE910E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2" w:type="dxa"/>
          </w:tcPr>
          <w:p w14:paraId="673B326E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50A9A2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6FC542CF" w14:textId="77777777" w:rsidTr="00D1050A">
        <w:tc>
          <w:tcPr>
            <w:tcW w:w="605" w:type="dxa"/>
          </w:tcPr>
          <w:p w14:paraId="6731D75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</w:tcPr>
          <w:p w14:paraId="7E1F29F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72">
              <w:rPr>
                <w:rFonts w:ascii="Times New Roman" w:hAnsi="Times New Roman" w:cs="Times New Roman"/>
                <w:sz w:val="24"/>
                <w:szCs w:val="24"/>
              </w:rPr>
              <w:t>sen24610/edu800152/6/28447</w:t>
            </w:r>
          </w:p>
        </w:tc>
        <w:tc>
          <w:tcPr>
            <w:tcW w:w="1799" w:type="dxa"/>
          </w:tcPr>
          <w:p w14:paraId="0C9A41F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472">
              <w:rPr>
                <w:rFonts w:ascii="Times New Roman" w:hAnsi="Times New Roman" w:cs="Times New Roman"/>
                <w:sz w:val="24"/>
                <w:szCs w:val="24"/>
              </w:rPr>
              <w:t>Кушнирюк</w:t>
            </w:r>
            <w:proofErr w:type="spellEnd"/>
            <w:r w:rsidRPr="006F347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061" w:type="dxa"/>
          </w:tcPr>
          <w:p w14:paraId="14E0D0E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FBC298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0911B0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19C7656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2" w:type="dxa"/>
          </w:tcPr>
          <w:p w14:paraId="1189727D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0F9F1F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089982BD" w14:textId="77777777" w:rsidTr="00D1050A">
        <w:tc>
          <w:tcPr>
            <w:tcW w:w="605" w:type="dxa"/>
          </w:tcPr>
          <w:p w14:paraId="7DA0FF7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</w:tcPr>
          <w:p w14:paraId="2475C3F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</w:rPr>
              <w:t>sen24610/edu800152/6/rv782</w:t>
            </w:r>
          </w:p>
        </w:tc>
        <w:tc>
          <w:tcPr>
            <w:tcW w:w="1799" w:type="dxa"/>
          </w:tcPr>
          <w:p w14:paraId="54EB89B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</w:rPr>
              <w:t>Нестерук Матвей Сергеевич</w:t>
            </w:r>
          </w:p>
        </w:tc>
        <w:tc>
          <w:tcPr>
            <w:tcW w:w="1061" w:type="dxa"/>
          </w:tcPr>
          <w:p w14:paraId="6B0EE0A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34CE840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71AC9E8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064B20B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</w:tcPr>
          <w:p w14:paraId="0B324394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257425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В.</w:t>
            </w:r>
          </w:p>
        </w:tc>
      </w:tr>
      <w:tr w:rsidR="00D1050A" w14:paraId="46FEA058" w14:textId="77777777" w:rsidTr="00D1050A">
        <w:tc>
          <w:tcPr>
            <w:tcW w:w="605" w:type="dxa"/>
          </w:tcPr>
          <w:p w14:paraId="043952C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36" w:type="dxa"/>
          </w:tcPr>
          <w:p w14:paraId="262A103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</w:rPr>
              <w:t>sen24610/edu800152/6/rv888</w:t>
            </w:r>
          </w:p>
        </w:tc>
        <w:tc>
          <w:tcPr>
            <w:tcW w:w="1799" w:type="dxa"/>
          </w:tcPr>
          <w:p w14:paraId="36BBBE2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</w:rPr>
              <w:t>Красильников Кирилл Игоревич</w:t>
            </w:r>
          </w:p>
        </w:tc>
        <w:tc>
          <w:tcPr>
            <w:tcW w:w="1061" w:type="dxa"/>
          </w:tcPr>
          <w:p w14:paraId="5B79D6C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6C313B2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37B71D1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06E4A234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2" w:type="dxa"/>
          </w:tcPr>
          <w:p w14:paraId="0C2F4F01" w14:textId="77777777" w:rsidR="00D1050A" w:rsidRPr="000629EF" w:rsidRDefault="00D1050A" w:rsidP="00D1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E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DF68FF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Фильчакова Е. В.</w:t>
            </w:r>
          </w:p>
        </w:tc>
      </w:tr>
      <w:tr w:rsidR="00D1050A" w14:paraId="7F168DCF" w14:textId="77777777" w:rsidTr="00D1050A">
        <w:tc>
          <w:tcPr>
            <w:tcW w:w="605" w:type="dxa"/>
          </w:tcPr>
          <w:p w14:paraId="315A3C1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</w:tcPr>
          <w:p w14:paraId="6DC01C50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sen24610/edu800152/6/r9852</w:t>
            </w:r>
          </w:p>
        </w:tc>
        <w:tc>
          <w:tcPr>
            <w:tcW w:w="1799" w:type="dxa"/>
          </w:tcPr>
          <w:p w14:paraId="7E0B20B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Савченко Елизавета Андреевна</w:t>
            </w:r>
          </w:p>
        </w:tc>
        <w:tc>
          <w:tcPr>
            <w:tcW w:w="1061" w:type="dxa"/>
          </w:tcPr>
          <w:p w14:paraId="0BF3363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0C72DFA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2DFBBC9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2D7E2D3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</w:tcPr>
          <w:p w14:paraId="5C9A753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C8ED88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4924A06A" w14:textId="77777777" w:rsidTr="00D1050A">
        <w:tc>
          <w:tcPr>
            <w:tcW w:w="605" w:type="dxa"/>
          </w:tcPr>
          <w:p w14:paraId="1F4B305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14:paraId="22895F7B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sen24610/edu800152/6/r645r</w:t>
            </w:r>
          </w:p>
        </w:tc>
        <w:tc>
          <w:tcPr>
            <w:tcW w:w="1799" w:type="dxa"/>
          </w:tcPr>
          <w:p w14:paraId="0B20B32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Режонюк</w:t>
            </w:r>
            <w:proofErr w:type="spellEnd"/>
            <w:r w:rsidRPr="008132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061" w:type="dxa"/>
          </w:tcPr>
          <w:p w14:paraId="00866F6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406BD89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0462135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418C01A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14:paraId="3327A3A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2BF1F68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33E7FE8F" w14:textId="77777777" w:rsidTr="00D1050A">
        <w:tc>
          <w:tcPr>
            <w:tcW w:w="605" w:type="dxa"/>
          </w:tcPr>
          <w:p w14:paraId="1D2ACED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6" w:type="dxa"/>
          </w:tcPr>
          <w:p w14:paraId="0E4EAB49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sen24610/edu800152/6/r44wr</w:t>
            </w:r>
          </w:p>
        </w:tc>
        <w:tc>
          <w:tcPr>
            <w:tcW w:w="1799" w:type="dxa"/>
          </w:tcPr>
          <w:p w14:paraId="7B0DCF6E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Ведерина</w:t>
            </w:r>
            <w:proofErr w:type="spellEnd"/>
            <w:r w:rsidRPr="0081322A">
              <w:rPr>
                <w:rFonts w:ascii="Times New Roman" w:hAnsi="Times New Roman" w:cs="Times New Roman"/>
                <w:sz w:val="24"/>
                <w:szCs w:val="24"/>
              </w:rPr>
              <w:t xml:space="preserve"> Виталина Витальевна</w:t>
            </w:r>
          </w:p>
        </w:tc>
        <w:tc>
          <w:tcPr>
            <w:tcW w:w="1061" w:type="dxa"/>
          </w:tcPr>
          <w:p w14:paraId="5BDBACD7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158293F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D72443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33B0C12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14:paraId="1EEE218D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89DCC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Н. В.</w:t>
            </w:r>
          </w:p>
        </w:tc>
      </w:tr>
      <w:tr w:rsidR="00D1050A" w14:paraId="71693E2D" w14:textId="77777777" w:rsidTr="00D1050A">
        <w:tc>
          <w:tcPr>
            <w:tcW w:w="605" w:type="dxa"/>
          </w:tcPr>
          <w:p w14:paraId="661D913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6" w:type="dxa"/>
          </w:tcPr>
          <w:p w14:paraId="17598A1C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sen24610/edu800152/6/28g7r</w:t>
            </w:r>
          </w:p>
        </w:tc>
        <w:tc>
          <w:tcPr>
            <w:tcW w:w="1799" w:type="dxa"/>
          </w:tcPr>
          <w:p w14:paraId="61140972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2A">
              <w:rPr>
                <w:rFonts w:ascii="Times New Roman" w:hAnsi="Times New Roman" w:cs="Times New Roman"/>
                <w:sz w:val="24"/>
                <w:szCs w:val="24"/>
              </w:rPr>
              <w:t>Белоусов Алексей Владимирович</w:t>
            </w:r>
          </w:p>
        </w:tc>
        <w:tc>
          <w:tcPr>
            <w:tcW w:w="1061" w:type="dxa"/>
          </w:tcPr>
          <w:p w14:paraId="58BB39DF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dxa"/>
          </w:tcPr>
          <w:p w14:paraId="21A80996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14:paraId="468496B5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67968813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14:paraId="14EF3771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82EAB2A" w14:textId="77777777" w:rsidR="00D1050A" w:rsidRDefault="00D1050A" w:rsidP="00D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</w:tbl>
    <w:p w14:paraId="6D832EF8" w14:textId="77777777" w:rsidR="00AC2C7F" w:rsidRDefault="00AC2C7F" w:rsidP="00476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DCC37" w14:textId="3A6EC101" w:rsidR="00AC2C7F" w:rsidRPr="00E363C6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Pr="00E363C6">
        <w:rPr>
          <w:rFonts w:ascii="Times New Roman" w:hAnsi="Times New Roman" w:cs="Times New Roman"/>
          <w:sz w:val="24"/>
          <w:szCs w:val="24"/>
        </w:rPr>
        <w:t>:</w:t>
      </w:r>
      <w:r w:rsidR="00E363C6" w:rsidRPr="00E363C6">
        <w:rPr>
          <w:rFonts w:ascii="Times New Roman" w:hAnsi="Times New Roman" w:cs="Times New Roman"/>
          <w:sz w:val="24"/>
          <w:szCs w:val="24"/>
        </w:rPr>
        <w:t xml:space="preserve">                                 Даценко Е.С.</w:t>
      </w:r>
    </w:p>
    <w:p w14:paraId="13874BC8" w14:textId="59D498EC" w:rsidR="00213121" w:rsidRPr="00E363C6" w:rsidRDefault="00AC2C7F" w:rsidP="00213121">
      <w:pPr>
        <w:rPr>
          <w:rFonts w:ascii="Times New Roman" w:eastAsia="Times New Roman" w:hAnsi="Times New Roman" w:cs="Times New Roman"/>
          <w:sz w:val="24"/>
          <w:szCs w:val="24"/>
        </w:rPr>
      </w:pPr>
      <w:r w:rsidRPr="00E363C6">
        <w:rPr>
          <w:rFonts w:ascii="Times New Roman" w:hAnsi="Times New Roman" w:cs="Times New Roman"/>
          <w:sz w:val="24"/>
          <w:szCs w:val="24"/>
        </w:rPr>
        <w:t>Члены жюри</w:t>
      </w:r>
      <w:r w:rsidR="00213121" w:rsidRPr="00E363C6">
        <w:rPr>
          <w:rFonts w:ascii="Times New Roman" w:hAnsi="Times New Roman" w:cs="Times New Roman"/>
          <w:sz w:val="24"/>
          <w:szCs w:val="24"/>
        </w:rPr>
        <w:t>:</w:t>
      </w:r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>Кенарева</w:t>
      </w:r>
      <w:proofErr w:type="spellEnd"/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ab/>
      </w:r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ab/>
      </w:r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213121" w:rsidRPr="00E363C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872FE2A" w14:textId="6F2FDA17" w:rsidR="00213121" w:rsidRPr="00213121" w:rsidRDefault="00213121" w:rsidP="002131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1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Мороз Н.В</w:t>
      </w:r>
    </w:p>
    <w:p w14:paraId="7E8D682C" w14:textId="6B38523D" w:rsidR="00213121" w:rsidRPr="00E363C6" w:rsidRDefault="00213121" w:rsidP="002131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1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Фильчакова Е.В,</w:t>
      </w:r>
    </w:p>
    <w:p w14:paraId="7412506B" w14:textId="1F1E9F28" w:rsidR="00213121" w:rsidRPr="00213121" w:rsidRDefault="00213121" w:rsidP="002131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proofErr w:type="spellStart"/>
      <w:r w:rsidRPr="00E363C6">
        <w:rPr>
          <w:rFonts w:ascii="Times New Roman" w:eastAsia="Times New Roman" w:hAnsi="Times New Roman" w:cs="Times New Roman"/>
          <w:sz w:val="24"/>
          <w:szCs w:val="24"/>
        </w:rPr>
        <w:t>Майданченко</w:t>
      </w:r>
      <w:proofErr w:type="spellEnd"/>
      <w:r w:rsidRPr="00E363C6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14:paraId="12803805" w14:textId="12DD2F66" w:rsidR="00AC2C7F" w:rsidRPr="00E363C6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C7F" w:rsidRPr="00E363C6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032DEE"/>
    <w:rsid w:val="000629EF"/>
    <w:rsid w:val="000D4445"/>
    <w:rsid w:val="0010132A"/>
    <w:rsid w:val="00122778"/>
    <w:rsid w:val="00213121"/>
    <w:rsid w:val="00272A4A"/>
    <w:rsid w:val="002D6294"/>
    <w:rsid w:val="002E193D"/>
    <w:rsid w:val="00324E8E"/>
    <w:rsid w:val="00463806"/>
    <w:rsid w:val="00463903"/>
    <w:rsid w:val="00476A82"/>
    <w:rsid w:val="004E0C33"/>
    <w:rsid w:val="004F56E3"/>
    <w:rsid w:val="00633A84"/>
    <w:rsid w:val="006923AF"/>
    <w:rsid w:val="006F3472"/>
    <w:rsid w:val="007562E6"/>
    <w:rsid w:val="0081322A"/>
    <w:rsid w:val="008430DF"/>
    <w:rsid w:val="00885FF9"/>
    <w:rsid w:val="008920BF"/>
    <w:rsid w:val="008C26A3"/>
    <w:rsid w:val="009049B7"/>
    <w:rsid w:val="009070F9"/>
    <w:rsid w:val="0093162F"/>
    <w:rsid w:val="00946390"/>
    <w:rsid w:val="00A1737D"/>
    <w:rsid w:val="00A270EB"/>
    <w:rsid w:val="00A43B99"/>
    <w:rsid w:val="00A43D2B"/>
    <w:rsid w:val="00A5752F"/>
    <w:rsid w:val="00AA1987"/>
    <w:rsid w:val="00AC2C7F"/>
    <w:rsid w:val="00AD76C8"/>
    <w:rsid w:val="00B042FD"/>
    <w:rsid w:val="00C7135A"/>
    <w:rsid w:val="00D1050A"/>
    <w:rsid w:val="00D91F5E"/>
    <w:rsid w:val="00DF255B"/>
    <w:rsid w:val="00E23029"/>
    <w:rsid w:val="00E363C6"/>
    <w:rsid w:val="00F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70A2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35</cp:revision>
  <dcterms:created xsi:type="dcterms:W3CDTF">2024-10-21T06:16:00Z</dcterms:created>
  <dcterms:modified xsi:type="dcterms:W3CDTF">2024-10-27T08:07:00Z</dcterms:modified>
</cp:coreProperties>
</file>